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41" w:rsidRDefault="00735341">
      <w:r>
        <w:rPr>
          <w:noProof/>
        </w:rPr>
        <w:drawing>
          <wp:inline distT="0" distB="0" distL="0" distR="0">
            <wp:extent cx="6119640" cy="8858992"/>
            <wp:effectExtent l="0" t="0" r="0" b="0"/>
            <wp:docPr id="1" name="Рисунок 1" descr="C:\Users\Проба\Downloads\20221216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ба\Downloads\20221216\1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2823" r="2425" b="4415"/>
                    <a:stretch/>
                  </pic:blipFill>
                  <pic:spPr bwMode="auto">
                    <a:xfrm>
                      <a:off x="0" y="0"/>
                      <a:ext cx="6129128" cy="887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341" w:rsidRDefault="00735341"/>
    <w:p w:rsidR="00735341" w:rsidRDefault="00735341">
      <w:bookmarkStart w:id="0" w:name="_GoBack"/>
      <w:bookmarkEnd w:id="0"/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687"/>
        <w:gridCol w:w="2164"/>
        <w:gridCol w:w="2392"/>
      </w:tblGrid>
      <w:tr w:rsidR="00F66E90" w:rsidTr="00735341">
        <w:tc>
          <w:tcPr>
            <w:tcW w:w="9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</w:t>
            </w:r>
            <w:r>
              <w:rPr>
                <w:b/>
                <w:i/>
              </w:rPr>
              <w:t>екабрь-январь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Организация </w:t>
            </w:r>
            <w:r>
              <w:t>методической работы в школе по теме «Готовимся к итоговой аттестации»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Заседание МС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Зам. директора </w:t>
            </w:r>
          </w:p>
          <w:p w:rsidR="00F66E90" w:rsidRDefault="00735341"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Консультации для выпускников и родителей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 xml:space="preserve">по УР, учителя </w:t>
            </w:r>
            <w:proofErr w:type="gramStart"/>
            <w:r>
              <w:t>-п</w:t>
            </w:r>
            <w:proofErr w:type="gramEnd"/>
            <w:r>
              <w:t>редметники, классные руководители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3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Работа с </w:t>
            </w:r>
            <w:proofErr w:type="spellStart"/>
            <w:r>
              <w:t>КИМами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Консультации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Учителя-предметники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4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Правила подготовки учащихся к экзаменам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Семинар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5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Обучение заполнению бланков (ЕГЭ, ОГЭ)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Консультации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Учителя-предметники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6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Итоги контроля подготовки к ОГЭ и ЕГЭ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Педсовет, ШМО</w:t>
            </w:r>
          </w:p>
          <w:p w:rsidR="00F66E90" w:rsidRDefault="00735341">
            <w:r>
              <w:t xml:space="preserve">Ученические и родительские </w:t>
            </w:r>
            <w:r>
              <w:t>собрания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Руководители ШМО</w:t>
            </w:r>
          </w:p>
          <w:p w:rsidR="00F66E90" w:rsidRDefault="00735341">
            <w:pPr>
              <w:jc w:val="both"/>
            </w:pPr>
            <w:r>
              <w:t xml:space="preserve">Директор школы, 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7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Пробные тренировочные тестирования по русскому языку, математике, предметам по выбору в 9, 11 классах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Педагогический совет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Директор школы, 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9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Февраль-март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Ознакомление выпускников с процедурой проверки и оценивания экзаменационных работ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Собрания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Практические занятия (интерактивные тренажеры, тесты на бумажных носителях)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Уроки, консультации, элективные курсы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Учителя-предметники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3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Ознакомление с нормативными и распорядительными документами по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Ученические и родительские собрания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УР, классные руководители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4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Корректировка банка данных по выпускникам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УР, классные руководители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5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Заполнение заявлений 9, 11  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Ученические и родительские собрания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УР, классные руководители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6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Выявление больных учащихся, нуждающихся в щадящей аттестации, оформление соответствующей документации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 xml:space="preserve">по УР, классные </w:t>
            </w:r>
            <w:r>
              <w:t>руководители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7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Пробные тренировочные тестирования по русскому языку, математике, предметам по выбору в 9, 11 классах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Педагогический совет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Директор школы,  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9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Апрель-май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Собрания для выпускников и их родителей с целью ознакомления с </w:t>
            </w:r>
            <w:r>
              <w:t>нормативными и распорядительными документами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Родительские и ученические собрания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Зам. директора </w:t>
            </w:r>
          </w:p>
          <w:p w:rsidR="00F66E90" w:rsidRDefault="00735341"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Проведение пробных экзаменов по всем предметам 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Уроки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Учителя-предметники, руководители ШМО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lastRenderedPageBreak/>
              <w:t>3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Групповые и индивидуальные консультации по всем вопрос</w:t>
            </w:r>
            <w:r>
              <w:t>ам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 xml:space="preserve">Консультации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Учителя-предметники, </w:t>
            </w:r>
          </w:p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4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Допуск выпускников к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Педагогический совет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Директор школы,  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5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Подготовка и утверждение расписания, консультаций, назначение </w:t>
            </w:r>
            <w:r>
              <w:t>сопровождающих на ОГЭ и ЕГЭ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9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Июнь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Анализ итогов сдачи государственной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Педагогический совет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Сводный аналитический отчет по итогам экзаменов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9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 течение года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Оформление соответствующей документации по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Оформление школьной документации по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</w:t>
            </w:r>
          </w:p>
        </w:tc>
      </w:tr>
      <w:tr w:rsidR="00F66E90" w:rsidTr="00735341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r>
              <w:t>3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>Оформление стенда по итоговой аттестации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F66E90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E90" w:rsidRDefault="00735341">
            <w:pPr>
              <w:jc w:val="both"/>
            </w:pPr>
            <w:r>
              <w:t xml:space="preserve">Зам. директора </w:t>
            </w:r>
          </w:p>
          <w:p w:rsidR="00F66E90" w:rsidRDefault="00735341">
            <w:pPr>
              <w:jc w:val="both"/>
            </w:pPr>
            <w:r>
              <w:t>по УР, учителя-предметники</w:t>
            </w:r>
          </w:p>
        </w:tc>
      </w:tr>
    </w:tbl>
    <w:p w:rsidR="00F66E90" w:rsidRDefault="00F66E90"/>
    <w:sectPr w:rsidR="00F66E9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E90"/>
    <w:rsid w:val="00735341"/>
    <w:rsid w:val="00F6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353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5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Проба</cp:lastModifiedBy>
  <cp:revision>2</cp:revision>
  <dcterms:created xsi:type="dcterms:W3CDTF">2022-12-16T10:06:00Z</dcterms:created>
  <dcterms:modified xsi:type="dcterms:W3CDTF">2022-12-16T10:07:00Z</dcterms:modified>
</cp:coreProperties>
</file>